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480" w:lineRule="auto"/>
        <w:ind w:right="640"/>
        <w:jc w:val="center"/>
        <w:rPr>
          <w:rFonts w:hint="eastAsia" w:ascii="Times New Roman" w:hAnsi="Times New Roman" w:eastAsiaTheme="minorEastAsia"/>
          <w:sz w:val="32"/>
          <w:szCs w:val="32"/>
          <w:lang w:eastAsia="zh-CN"/>
        </w:rPr>
      </w:pPr>
      <w:r>
        <w:drawing>
          <wp:inline distT="0" distB="0" distL="114300" distR="114300">
            <wp:extent cx="7198995" cy="10180955"/>
            <wp:effectExtent l="0" t="0" r="1905" b="10795"/>
            <wp:docPr id="17" name="图片 17" descr="鲁山县瑞隆建筑材料有限公司委托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鲁山县瑞隆建筑材料有限公司委托书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98995" cy="1018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s1028" o:spid="_x0000_s1028" o:spt="202" type="#_x0000_t202" style="position:absolute;left:0pt;margin-left:1.9pt;margin-top:0.4pt;height:43.7pt;width:192.55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</w:rPr>
                    <w:t>1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委托书</w:t>
                  </w:r>
                </w:p>
              </w:txbxContent>
            </v:textbox>
          </v:shape>
        </w:pict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097270" cy="10326370"/>
            <wp:effectExtent l="0" t="0" r="17780" b="17780"/>
            <wp:docPr id="9" name="图片 9" descr="274f909ddfb21f6daa89c0a62179e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74f909ddfb21f6daa89c0a62179e0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97270" cy="1032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s1049" o:spid="_x0000_s1049" o:spt="202" type="#_x0000_t202" style="position:absolute;left:0pt;margin-left:19.85pt;margin-top:6.3pt;height:40.95pt;width:141pt;z-index:2516602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</w:rPr>
                    <w:t>2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立项文件</w:t>
                  </w:r>
                </w:p>
              </w:txbxContent>
            </v:textbox>
          </v:shape>
        </w:pict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pict>
          <v:shape id="_x0000_s1050" o:spid="_x0000_s1050" o:spt="202" type="#_x0000_t202" style="position:absolute;left:0pt;margin-left:-0.8pt;margin-top:8.75pt;height:42.75pt;width:187.8pt;z-index:2516613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3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标准执行函</w:t>
                  </w:r>
                </w:p>
              </w:txbxContent>
            </v:textbox>
          </v:shape>
        </w:pict>
      </w:r>
    </w:p>
    <w:p>
      <w:pPr>
        <w:jc w:val="center"/>
        <w:rPr>
          <w:rFonts w:hint="eastAsia"/>
          <w:lang w:eastAsia="zh-CN"/>
        </w:rPr>
      </w:pPr>
      <w:r>
        <w:pict>
          <v:shape id="_x0000_s1056" o:spid="_x0000_s1056" o:spt="202" type="#_x0000_t202" style="position:absolute;left:0pt;margin-left:5.95pt;margin-top:10.85pt;height:42.75pt;width:187.8pt;z-index:2516633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4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土地证明</w:t>
                  </w:r>
                </w:p>
              </w:txbxContent>
            </v:textbox>
          </v:shape>
        </w:pict>
      </w:r>
      <w:r>
        <w:drawing>
          <wp:inline distT="0" distB="0" distL="114300" distR="114300">
            <wp:extent cx="7192010" cy="9378950"/>
            <wp:effectExtent l="0" t="0" r="8890" b="12700"/>
            <wp:docPr id="12" name="图片 12" descr="1f279d754d9e30f4013e674643f229a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f279d754d9e30f4013e674643f229a0_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192010" cy="937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178040" cy="9857740"/>
            <wp:effectExtent l="0" t="0" r="3810" b="10160"/>
            <wp:docPr id="6" name="图片 6" descr="271bada702fa64dad9f5cd050a4be04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71bada702fa64dad9f5cd050a4be041_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178040" cy="985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pict>
          <v:shape id="_x0000_s1060" o:spid="_x0000_s1060" o:spt="202" type="#_x0000_t202" style="position:absolute;left:0pt;margin-left:-0.8pt;margin-top:8.75pt;height:42.75pt;width:187.8pt;z-index:2516674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5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租赁协议</w:t>
                  </w:r>
                </w:p>
              </w:txbxContent>
            </v:textbox>
          </v:shape>
        </w:pict>
      </w:r>
      <w:r>
        <w:drawing>
          <wp:inline distT="0" distB="0" distL="114300" distR="114300">
            <wp:extent cx="7037070" cy="10330180"/>
            <wp:effectExtent l="0" t="0" r="11430" b="13970"/>
            <wp:docPr id="7" name="图片 7" descr="dc5f40745d232a5d578357b4a115e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c5f40745d232a5d578357b4a115e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037070" cy="1033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9450" cy="9850755"/>
            <wp:effectExtent l="0" t="0" r="0" b="17145"/>
            <wp:docPr id="10" name="图片 10" descr="b2611161235ee21ff8de5abb22ce5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2611161235ee21ff8de5abb22ce54e"/>
                    <pic:cNvPicPr>
                      <a:picLocks noChangeAspect="1"/>
                    </pic:cNvPicPr>
                  </pic:nvPicPr>
                  <pic:blipFill>
                    <a:blip r:embed="rId9"/>
                    <a:srcRect b="4612"/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985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pict>
          <v:shape id="_x0000_s1059" o:spid="_x0000_s1059" o:spt="202" type="#_x0000_t202" style="position:absolute;left:0pt;margin-left:-0.8pt;margin-top:8.75pt;height:42.75pt;width:187.8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default" w:ascii="Times New Roman" w:eastAsia="宋体"/>
                      <w:b/>
                      <w:bCs/>
                      <w:sz w:val="28"/>
                      <w:szCs w:val="28"/>
                      <w:lang w:val="en-US"/>
                    </w:rPr>
                    <w:t>6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购销合同</w:t>
                  </w:r>
                </w:p>
              </w:txbxContent>
            </v:textbox>
          </v:shape>
        </w:pict>
      </w:r>
      <w:r>
        <w:drawing>
          <wp:inline distT="0" distB="0" distL="114300" distR="114300">
            <wp:extent cx="7190105" cy="9662795"/>
            <wp:effectExtent l="0" t="0" r="10795" b="14605"/>
            <wp:docPr id="15" name="图片 15" descr="购销合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购销合同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90105" cy="966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90740" cy="9902190"/>
            <wp:effectExtent l="0" t="0" r="10160" b="3810"/>
            <wp:docPr id="16" name="图片 16" descr="购销合同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购销合同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90740" cy="990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pict>
          <v:shape id="_x0000_s1055" o:spid="_x0000_s1055" o:spt="202" type="#_x0000_t202" style="position:absolute;left:0pt;margin-left:-0.8pt;margin-top:8.75pt;height:42.75pt;width:200.55pt;z-index:25166233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7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项目原料浸出毒性报告</w:t>
                  </w:r>
                </w:p>
              </w:txbxContent>
            </v:textbox>
          </v:shape>
        </w:pict>
      </w:r>
      <w:r>
        <w:drawing>
          <wp:inline distT="0" distB="0" distL="114300" distR="114300">
            <wp:extent cx="7193280" cy="10119995"/>
            <wp:effectExtent l="0" t="0" r="7620" b="14605"/>
            <wp:docPr id="1" name="图片 1" descr="DSJCAZ00500322_页面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SJCAZ00500322_页面_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93280" cy="1011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193915" cy="10109200"/>
            <wp:effectExtent l="0" t="0" r="6985" b="6350"/>
            <wp:docPr id="2" name="图片 2" descr="DSJCAZ00500322_页面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SJCAZ00500322_页面_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93915" cy="101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97090" cy="10109200"/>
            <wp:effectExtent l="0" t="0" r="3810" b="6350"/>
            <wp:docPr id="3" name="图片 3" descr="DSJCAZ00500322_页面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SJCAZ00500322_页面_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97090" cy="101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98360" cy="10098405"/>
            <wp:effectExtent l="0" t="0" r="2540" b="17145"/>
            <wp:docPr id="4" name="图片 4" descr="DSJCAZ00500322_页面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SJCAZ00500322_页面_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198360" cy="1009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94550" cy="10122535"/>
            <wp:effectExtent l="0" t="0" r="6350" b="12065"/>
            <wp:docPr id="5" name="图片 5" descr="DSJCAZ00500322_页面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SJCAZ00500322_页面_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94550" cy="1012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284" w:right="284" w:bottom="284" w:left="284" w:header="851" w:footer="992" w:gutter="0"/>
          <w:cols w:space="425" w:num="1"/>
          <w:docGrid w:type="lines" w:linePitch="312" w:charSpace="0"/>
        </w:sectPr>
      </w:pPr>
      <w:r>
        <w:pict>
          <v:shape id="_x0000_s1057" o:spid="_x0000_s1057" o:spt="202" type="#_x0000_t202" style="position:absolute;left:0pt;margin-left:-0.8pt;margin-top:8.75pt;height:42.75pt;width:187.8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8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营业执照</w:t>
                  </w:r>
                </w:p>
              </w:txbxContent>
            </v:textbox>
          </v:shape>
        </w:pic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76060" cy="10325100"/>
            <wp:effectExtent l="0" t="0" r="15240" b="0"/>
            <wp:docPr id="14" name="图片 14" descr="a7c5907f0b83083faab0a017985a0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7c5907f0b83083faab0a017985a0f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76060" cy="1032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pict>
          <v:shape id="_x0000_s1058" o:spid="_x0000_s1058" o:spt="202" type="#_x0000_t202" style="position:absolute;left:0pt;margin-left:-0.8pt;margin-top:8.75pt;height:42.75pt;width:187.8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</w:pP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</w:rPr>
                    <w:t>附件</w:t>
                  </w:r>
                  <w:r>
                    <w:rPr>
                      <w:rFonts w:hint="eastAsia" w:asci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>9</w:t>
                  </w:r>
                  <w:r>
                    <w:rPr>
                      <w:rFonts w:hint="eastAsia" w:ascii="Times New Roman" w:hAnsi="Times New Roman" w:eastAsia="宋体"/>
                      <w:b/>
                      <w:bCs/>
                      <w:sz w:val="28"/>
                      <w:szCs w:val="28"/>
                      <w:lang w:val="en-US" w:eastAsia="zh-CN"/>
                    </w:rPr>
                    <w:t xml:space="preserve"> 项目确认书</w:t>
                  </w:r>
                </w:p>
              </w:txbxContent>
            </v:textbox>
          </v:shape>
        </w:pic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98995" cy="10180955"/>
            <wp:effectExtent l="0" t="0" r="1905" b="10795"/>
            <wp:docPr id="18" name="图片 18" descr="真实性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真实性承诺书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198995" cy="1018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284" w:right="284" w:bottom="284" w:left="28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jdjNWZiYmI1ZmRjMDQ2ODUzNjQzODYzNTVhZTM0OTEifQ=="/>
  </w:docVars>
  <w:rsids>
    <w:rsidRoot w:val="003C219E"/>
    <w:rsid w:val="00024982"/>
    <w:rsid w:val="00100A35"/>
    <w:rsid w:val="0010524E"/>
    <w:rsid w:val="00117E46"/>
    <w:rsid w:val="00171D56"/>
    <w:rsid w:val="00186D43"/>
    <w:rsid w:val="001F0A5C"/>
    <w:rsid w:val="002428BC"/>
    <w:rsid w:val="002560D8"/>
    <w:rsid w:val="00313AD4"/>
    <w:rsid w:val="00364833"/>
    <w:rsid w:val="003B32D9"/>
    <w:rsid w:val="003C219E"/>
    <w:rsid w:val="0047542B"/>
    <w:rsid w:val="004A15C9"/>
    <w:rsid w:val="004D4A7F"/>
    <w:rsid w:val="0055049B"/>
    <w:rsid w:val="0055501B"/>
    <w:rsid w:val="006360CE"/>
    <w:rsid w:val="00654C4F"/>
    <w:rsid w:val="00692835"/>
    <w:rsid w:val="007F3755"/>
    <w:rsid w:val="008376C5"/>
    <w:rsid w:val="008625A1"/>
    <w:rsid w:val="009103BE"/>
    <w:rsid w:val="0097372C"/>
    <w:rsid w:val="00996F41"/>
    <w:rsid w:val="00B025A1"/>
    <w:rsid w:val="00D260BB"/>
    <w:rsid w:val="00D46F84"/>
    <w:rsid w:val="00D95316"/>
    <w:rsid w:val="00DC3AB1"/>
    <w:rsid w:val="00E11C21"/>
    <w:rsid w:val="00EB33C9"/>
    <w:rsid w:val="00F328A6"/>
    <w:rsid w:val="00FF5B59"/>
    <w:rsid w:val="0132379A"/>
    <w:rsid w:val="04F36524"/>
    <w:rsid w:val="06443202"/>
    <w:rsid w:val="080F33AE"/>
    <w:rsid w:val="0CF102CC"/>
    <w:rsid w:val="130D6856"/>
    <w:rsid w:val="136C1882"/>
    <w:rsid w:val="13D666E3"/>
    <w:rsid w:val="14CC3981"/>
    <w:rsid w:val="1AAF3B90"/>
    <w:rsid w:val="1B8719D9"/>
    <w:rsid w:val="1EB478E8"/>
    <w:rsid w:val="20D1768A"/>
    <w:rsid w:val="234177C8"/>
    <w:rsid w:val="243D1C72"/>
    <w:rsid w:val="26F1401E"/>
    <w:rsid w:val="281C5366"/>
    <w:rsid w:val="3251385B"/>
    <w:rsid w:val="35256260"/>
    <w:rsid w:val="388240F0"/>
    <w:rsid w:val="38E04040"/>
    <w:rsid w:val="412215A9"/>
    <w:rsid w:val="41AA0EE6"/>
    <w:rsid w:val="4265510C"/>
    <w:rsid w:val="426B78B9"/>
    <w:rsid w:val="447474FC"/>
    <w:rsid w:val="4CC55AED"/>
    <w:rsid w:val="4FE428BB"/>
    <w:rsid w:val="511C0D7C"/>
    <w:rsid w:val="5589110C"/>
    <w:rsid w:val="559A449A"/>
    <w:rsid w:val="58DC3CDC"/>
    <w:rsid w:val="5A9E09F4"/>
    <w:rsid w:val="5BBE1CE8"/>
    <w:rsid w:val="5BCF5056"/>
    <w:rsid w:val="5C21027D"/>
    <w:rsid w:val="5DCA3DDB"/>
    <w:rsid w:val="5FE969CA"/>
    <w:rsid w:val="61B674BF"/>
    <w:rsid w:val="61F266B5"/>
    <w:rsid w:val="659275EB"/>
    <w:rsid w:val="6611306D"/>
    <w:rsid w:val="68F1283A"/>
    <w:rsid w:val="6BBB431F"/>
    <w:rsid w:val="6CEE2F7B"/>
    <w:rsid w:val="6EA84292"/>
    <w:rsid w:val="701E5878"/>
    <w:rsid w:val="704469A7"/>
    <w:rsid w:val="7188663E"/>
    <w:rsid w:val="73740A39"/>
    <w:rsid w:val="76BC35B7"/>
    <w:rsid w:val="77BD23A4"/>
    <w:rsid w:val="7A807C0F"/>
    <w:rsid w:val="7B4E1117"/>
    <w:rsid w:val="7D40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2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  <customShpExts>
    <customShpInfo spid="_x0000_s1028"/>
    <customShpInfo spid="_x0000_s1049"/>
    <customShpInfo spid="_x0000_s1050"/>
    <customShpInfo spid="_x0000_s1056"/>
    <customShpInfo spid="_x0000_s1060"/>
    <customShpInfo spid="_x0000_s1059"/>
    <customShpInfo spid="_x0000_s1055"/>
    <customShpInfo spid="_x0000_s1057"/>
    <customShpInfo spid="_x0000_s1058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896D004-7E57-4C79-B989-3AD3050CABF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2019-02-26T07:41:00Z</dcterms:created>
  <dc:creator>Admin</dc:creator>
  <cp:lastModifiedBy>拾叁</cp:lastModifiedBy>
  <dcterms:modified xsi:type="dcterms:W3CDTF">2022-12-19T06:21:09Z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06AE55BC2E924B16947B7D391316E8BB</vt:lpwstr>
  </property>
</Properties>
</file>